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附件</w:t>
      </w:r>
      <w:r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  <w:t>2</w:t>
      </w:r>
    </w:p>
    <w:p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eastAsia="zh-CN"/>
        </w:rPr>
        <w:t>宁波前湾发展有限公司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工作人员报名登记表</w:t>
      </w:r>
    </w:p>
    <w:p>
      <w:pPr>
        <w:widowControl/>
        <w:spacing w:line="400" w:lineRule="exac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406"/>
        <w:gridCol w:w="27"/>
        <w:gridCol w:w="142"/>
        <w:gridCol w:w="166"/>
        <w:gridCol w:w="115"/>
        <w:gridCol w:w="235"/>
        <w:gridCol w:w="125"/>
        <w:gridCol w:w="230"/>
        <w:gridCol w:w="262"/>
        <w:gridCol w:w="57"/>
        <w:gridCol w:w="11"/>
        <w:gridCol w:w="250"/>
        <w:gridCol w:w="120"/>
        <w:gridCol w:w="350"/>
        <w:gridCol w:w="35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705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1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9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8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705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9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35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936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276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1" w:type="dxa"/>
            <w:gridSpan w:val="31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03" w:type="dxa"/>
            <w:gridSpan w:val="1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  <w:tc>
          <w:tcPr>
            <w:tcW w:w="3893" w:type="dxa"/>
            <w:gridSpan w:val="13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71" w:type="dxa"/>
            <w:gridSpan w:val="3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2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2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2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2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真实性承诺</w:t>
            </w:r>
          </w:p>
        </w:tc>
        <w:tc>
          <w:tcPr>
            <w:tcW w:w="7971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受中意宁波生态园控股集团有限公司取消本人应聘、录用资格等有关处理决定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1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年月日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F58"/>
    <w:rsid w:val="00017DF0"/>
    <w:rsid w:val="00051080"/>
    <w:rsid w:val="000A5624"/>
    <w:rsid w:val="00113C42"/>
    <w:rsid w:val="00114CA6"/>
    <w:rsid w:val="00182D68"/>
    <w:rsid w:val="001B7729"/>
    <w:rsid w:val="003504B6"/>
    <w:rsid w:val="0037453D"/>
    <w:rsid w:val="003B6BE1"/>
    <w:rsid w:val="003C2259"/>
    <w:rsid w:val="003D33AE"/>
    <w:rsid w:val="004854AC"/>
    <w:rsid w:val="004970EA"/>
    <w:rsid w:val="004B31FF"/>
    <w:rsid w:val="004C3CE1"/>
    <w:rsid w:val="004D775C"/>
    <w:rsid w:val="00550B1F"/>
    <w:rsid w:val="0055630B"/>
    <w:rsid w:val="00560B6F"/>
    <w:rsid w:val="005D3CB1"/>
    <w:rsid w:val="00666D13"/>
    <w:rsid w:val="00667E3E"/>
    <w:rsid w:val="00685820"/>
    <w:rsid w:val="006C28B7"/>
    <w:rsid w:val="0075155B"/>
    <w:rsid w:val="00762840"/>
    <w:rsid w:val="00766CF5"/>
    <w:rsid w:val="007A6BC5"/>
    <w:rsid w:val="007B4672"/>
    <w:rsid w:val="007E2CC2"/>
    <w:rsid w:val="00807C98"/>
    <w:rsid w:val="00827967"/>
    <w:rsid w:val="00842549"/>
    <w:rsid w:val="00881C8A"/>
    <w:rsid w:val="008A15B1"/>
    <w:rsid w:val="008F6372"/>
    <w:rsid w:val="00905B5A"/>
    <w:rsid w:val="009121E2"/>
    <w:rsid w:val="009152BF"/>
    <w:rsid w:val="0094774F"/>
    <w:rsid w:val="009832B5"/>
    <w:rsid w:val="009D2490"/>
    <w:rsid w:val="009F755F"/>
    <w:rsid w:val="00A16DC1"/>
    <w:rsid w:val="00A26FDF"/>
    <w:rsid w:val="00A63428"/>
    <w:rsid w:val="00A6620F"/>
    <w:rsid w:val="00A80A65"/>
    <w:rsid w:val="00A8725C"/>
    <w:rsid w:val="00A93BD9"/>
    <w:rsid w:val="00AC183F"/>
    <w:rsid w:val="00AE13B3"/>
    <w:rsid w:val="00AE7C8C"/>
    <w:rsid w:val="00B051A4"/>
    <w:rsid w:val="00B93E92"/>
    <w:rsid w:val="00B97F58"/>
    <w:rsid w:val="00BB05F3"/>
    <w:rsid w:val="00C0033E"/>
    <w:rsid w:val="00C366A4"/>
    <w:rsid w:val="00C57586"/>
    <w:rsid w:val="00D536D6"/>
    <w:rsid w:val="00E46711"/>
    <w:rsid w:val="00E64E76"/>
    <w:rsid w:val="00EE1CA7"/>
    <w:rsid w:val="00F21254"/>
    <w:rsid w:val="00F457BB"/>
    <w:rsid w:val="00F563F3"/>
    <w:rsid w:val="00F81B3F"/>
    <w:rsid w:val="269F1DDC"/>
    <w:rsid w:val="2EF4184D"/>
    <w:rsid w:val="7F665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2020-05-06T05:38:00Z</dcterms:created>
  <dc:creator>Lenovo User</dc:creator>
  <cp:lastModifiedBy>QHTF</cp:lastModifiedBy>
  <cp:lastPrinted>2017-11-16T07:53:00Z</cp:lastPrinted>
  <dcterms:modified xsi:type="dcterms:W3CDTF">2020-08-10T06:28:20Z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