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2C" w:rsidRPr="00B94929" w:rsidRDefault="00172C2C" w:rsidP="00172C2C">
      <w:pPr>
        <w:widowControl/>
        <w:shd w:val="clear" w:color="auto" w:fill="FFFFFF"/>
        <w:spacing w:line="320" w:lineRule="exact"/>
        <w:ind w:firstLineChars="200" w:firstLine="632"/>
        <w:rPr>
          <w:rFonts w:ascii="华文仿宋" w:eastAsia="华文仿宋" w:hAnsi="华文仿宋" w:cs="Arial" w:hint="eastAsia"/>
          <w:color w:val="000000"/>
          <w:spacing w:val="8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spacing w:val="8"/>
          <w:kern w:val="0"/>
          <w:sz w:val="30"/>
          <w:szCs w:val="30"/>
        </w:rPr>
        <w:t>附件2</w:t>
      </w:r>
    </w:p>
    <w:p w:rsidR="00172C2C" w:rsidRPr="00EC5E6A" w:rsidRDefault="00172C2C" w:rsidP="00172C2C">
      <w:pPr>
        <w:spacing w:line="320" w:lineRule="exact"/>
        <w:jc w:val="center"/>
        <w:rPr>
          <w:rFonts w:ascii="黑体" w:eastAsia="黑体" w:hAnsi="宋体" w:cs="宋体"/>
          <w:b/>
          <w:color w:val="000000"/>
          <w:w w:val="80"/>
          <w:kern w:val="0"/>
          <w:sz w:val="32"/>
          <w:szCs w:val="32"/>
        </w:rPr>
      </w:pPr>
      <w:r w:rsidRPr="00EC5E6A">
        <w:rPr>
          <w:rFonts w:cs="宋体" w:hint="eastAsia"/>
          <w:color w:val="000000"/>
          <w:kern w:val="0"/>
          <w:sz w:val="32"/>
          <w:szCs w:val="32"/>
        </w:rPr>
        <w:t>余姚市公安局公开招聘辅警人员报名表</w:t>
      </w:r>
    </w:p>
    <w:p w:rsidR="00172C2C" w:rsidRDefault="00172C2C" w:rsidP="00172C2C">
      <w:pPr>
        <w:widowControl/>
        <w:spacing w:line="320" w:lineRule="exact"/>
        <w:rPr>
          <w:rFonts w:ascii="仿宋_GB2312" w:eastAsia="仿宋_GB2312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2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347"/>
        <w:gridCol w:w="350"/>
        <w:gridCol w:w="111"/>
        <w:gridCol w:w="240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319"/>
        <w:gridCol w:w="11"/>
        <w:gridCol w:w="23"/>
        <w:gridCol w:w="42"/>
        <w:gridCol w:w="185"/>
        <w:gridCol w:w="120"/>
        <w:gridCol w:w="225"/>
        <w:gridCol w:w="125"/>
        <w:gridCol w:w="350"/>
        <w:gridCol w:w="1623"/>
      </w:tblGrid>
      <w:tr w:rsidR="00172C2C" w:rsidTr="00AA5883">
        <w:trPr>
          <w:trHeight w:val="56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172C2C" w:rsidTr="00AA5883">
        <w:trPr>
          <w:trHeight w:val="48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172C2C" w:rsidRDefault="00172C2C" w:rsidP="00AA588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72C2C" w:rsidTr="00AA5883">
        <w:trPr>
          <w:trHeight w:val="45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172C2C" w:rsidRDefault="00172C2C" w:rsidP="00AA588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72C2C" w:rsidTr="00AA5883">
        <w:trPr>
          <w:trHeight w:val="42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专 业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72C2C" w:rsidTr="00AA5883">
        <w:trPr>
          <w:trHeight w:val="491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72C2C" w:rsidTr="00AA5883">
        <w:trPr>
          <w:trHeight w:val="55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72C2C" w:rsidTr="00AA5883">
        <w:trPr>
          <w:trHeight w:val="5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72C2C" w:rsidTr="00AA5883">
        <w:trPr>
          <w:trHeight w:val="5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E0599">
              <w:rPr>
                <w:rFonts w:ascii="仿宋_GB2312" w:eastAsia="仿宋_GB2312" w:hAnsi="宋体" w:hint="eastAsia"/>
                <w:sz w:val="22"/>
              </w:rPr>
              <w:t>报考岗位1</w:t>
            </w:r>
          </w:p>
        </w:tc>
        <w:tc>
          <w:tcPr>
            <w:tcW w:w="383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413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</w:tc>
      </w:tr>
      <w:tr w:rsidR="00172C2C" w:rsidTr="00AA5883">
        <w:trPr>
          <w:trHeight w:val="5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E0599">
              <w:rPr>
                <w:rFonts w:ascii="仿宋_GB2312" w:eastAsia="仿宋_GB2312" w:hAnsi="宋体" w:hint="eastAsia"/>
                <w:sz w:val="22"/>
              </w:rPr>
              <w:t>报考岗位2</w:t>
            </w:r>
          </w:p>
        </w:tc>
        <w:tc>
          <w:tcPr>
            <w:tcW w:w="383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20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是否服从调剂</w:t>
            </w:r>
          </w:p>
        </w:tc>
        <w:tc>
          <w:tcPr>
            <w:tcW w:w="2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72C2C" w:rsidTr="00AA5883">
        <w:trPr>
          <w:trHeight w:val="175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172C2C" w:rsidRDefault="00172C2C" w:rsidP="00AA58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172C2C" w:rsidRDefault="00172C2C" w:rsidP="00AA58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172C2C" w:rsidRDefault="00172C2C" w:rsidP="00AA58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72C2C" w:rsidTr="00AA5883">
        <w:trPr>
          <w:trHeight w:val="486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172C2C" w:rsidTr="00AA5883">
        <w:trPr>
          <w:trHeight w:val="469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72C2C" w:rsidTr="00AA5883">
        <w:trPr>
          <w:trHeight w:val="486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72C2C" w:rsidTr="00AA5883">
        <w:trPr>
          <w:trHeight w:val="486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72C2C" w:rsidTr="00AA5883">
        <w:trPr>
          <w:trHeight w:val="486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72C2C" w:rsidTr="00AA5883">
        <w:trPr>
          <w:cantSplit/>
          <w:trHeight w:val="172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172C2C" w:rsidRDefault="00172C2C" w:rsidP="00AA58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172C2C" w:rsidRDefault="00172C2C" w:rsidP="00AA58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172C2C" w:rsidRDefault="00172C2C" w:rsidP="00AA58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172C2C" w:rsidRDefault="00172C2C" w:rsidP="00AA58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受余姚市公安局取消本人应聘、录用资格等有关处理决定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72C2C" w:rsidRDefault="00172C2C" w:rsidP="00AA5883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172C2C" w:rsidRDefault="00172C2C" w:rsidP="00AA5883">
            <w:pPr>
              <w:spacing w:line="440" w:lineRule="exact"/>
              <w:ind w:firstLineChars="2150" w:firstLine="51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年    月    日</w:t>
            </w:r>
          </w:p>
        </w:tc>
      </w:tr>
      <w:tr w:rsidR="00172C2C" w:rsidTr="00AA5883">
        <w:trPr>
          <w:cantSplit/>
          <w:trHeight w:val="10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2C" w:rsidRDefault="00172C2C" w:rsidP="00AA588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172C2C" w:rsidRDefault="00172C2C" w:rsidP="00AA588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9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C" w:rsidRDefault="00172C2C" w:rsidP="00AA5883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172C2C" w:rsidRDefault="00172C2C" w:rsidP="00AA5883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72C2C" w:rsidRDefault="00172C2C" w:rsidP="00AA5883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172C2C" w:rsidRDefault="00172C2C" w:rsidP="00172C2C"/>
    <w:p w:rsidR="00172C2C" w:rsidRPr="005732D8" w:rsidRDefault="00172C2C" w:rsidP="00172C2C">
      <w:pPr>
        <w:widowControl/>
        <w:shd w:val="clear" w:color="auto" w:fill="FFFFFF"/>
        <w:spacing w:line="408" w:lineRule="atLeast"/>
      </w:pPr>
    </w:p>
    <w:p w:rsidR="00B139F1" w:rsidRDefault="00172C2C"/>
    <w:sectPr w:rsidR="00B139F1" w:rsidSect="00B94929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C2C"/>
    <w:rsid w:val="000559A9"/>
    <w:rsid w:val="000F5C3C"/>
    <w:rsid w:val="00115DC5"/>
    <w:rsid w:val="00172C2C"/>
    <w:rsid w:val="004F1953"/>
    <w:rsid w:val="005B427B"/>
    <w:rsid w:val="00746E91"/>
    <w:rsid w:val="007B4252"/>
    <w:rsid w:val="007D56DC"/>
    <w:rsid w:val="008B5931"/>
    <w:rsid w:val="00AE7906"/>
    <w:rsid w:val="00CD2C39"/>
    <w:rsid w:val="00F84136"/>
    <w:rsid w:val="00F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Micorosoft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2020-08-08T10:07:00Z</dcterms:created>
  <dcterms:modified xsi:type="dcterms:W3CDTF">2020-08-08T10:09:00Z</dcterms:modified>
</cp:coreProperties>
</file>